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196D" w14:textId="77777777" w:rsidR="00C34CA1" w:rsidRDefault="00C34CA1">
      <w:r>
        <w:separator/>
      </w:r>
    </w:p>
  </w:endnote>
  <w:endnote w:type="continuationSeparator" w:id="0">
    <w:p w14:paraId="0CD05492" w14:textId="77777777" w:rsidR="00C34CA1" w:rsidRDefault="00C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6849" w14:textId="77777777" w:rsidR="00C34CA1" w:rsidRDefault="00C34CA1">
      <w:r>
        <w:separator/>
      </w:r>
    </w:p>
  </w:footnote>
  <w:footnote w:type="continuationSeparator" w:id="0">
    <w:p w14:paraId="7BA80CAA" w14:textId="77777777" w:rsidR="00C34CA1" w:rsidRDefault="00C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7730B672" w:rsidR="00233D5D" w:rsidRDefault="008C3A1B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 w:rsidRPr="008C3A1B">
            <w:rPr>
              <w:rFonts w:ascii="Times New Roman" w:hAnsi="Times New Roman" w:cs="Times New Roman"/>
              <w:sz w:val="22"/>
              <w:szCs w:val="22"/>
            </w:rPr>
            <w:drawing>
              <wp:inline distT="0" distB="0" distL="0" distR="0" wp14:anchorId="22D422C2" wp14:editId="344B7044">
                <wp:extent cx="1264920" cy="126370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242" cy="128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301DAA34" w14:textId="77777777" w:rsidR="008C3A1B" w:rsidRDefault="008C3A1B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</w:p>
        <w:p w14:paraId="7A207E95" w14:textId="4D1EC2A2" w:rsidR="00E85C88" w:rsidRDefault="008C3A1B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 TIỂU HỌC TRUNG YÊN</w:t>
          </w:r>
        </w:p>
        <w:p w14:paraId="02C23F98" w14:textId="7EAB5CBF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8C3A1B" w:rsidRPr="008C3A1B">
            <w:rPr>
              <w:rFonts w:ascii="Times New Roman" w:hAnsi="Times New Roman"/>
            </w:rPr>
            <w:t xml:space="preserve"> 96 Nguyễn Chánh, Phường Yên Hòa, TP Hà Nội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6797107F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8C3A1B">
            <w:rPr>
              <w:rFonts w:ascii="Times New Roman" w:hAnsi="Times New Roman" w:cs="Times New Roman"/>
              <w:lang w:val="vi-VN"/>
            </w:rPr>
            <w:t>C</w:t>
          </w:r>
          <w:r w:rsidR="008C3A1B" w:rsidRPr="008C3A1B">
            <w:rPr>
              <w:rFonts w:ascii="Times New Roman" w:hAnsi="Times New Roman" w:cs="Times New Roman"/>
            </w:rPr>
            <w:t>1thtrungyen@caugiay.edu.vn</w:t>
          </w:r>
        </w:p>
        <w:p w14:paraId="0F3CD43E" w14:textId="50B40B0A" w:rsidR="00233D5D" w:rsidRPr="001E4EA9" w:rsidRDefault="008C3A1B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Pr="008C3A1B">
            <w:rPr>
              <w:rFonts w:ascii="Times New Roman" w:hAnsi="Times New Roman"/>
            </w:rPr>
            <w:t>024 6260 5639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091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092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C3A1B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4CA1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2025-07-29T02:30:00Z</dcterms:created>
  <dcterms:modified xsi:type="dcterms:W3CDTF">2025-07-29T02:30:00Z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