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2277" w:rsidRPr="00E611F8" w:rsidRDefault="004B1D5F" w:rsidP="00E611F8">
      <w:pPr>
        <w:tabs>
          <w:tab w:val="left" w:pos="360"/>
          <w:tab w:val="left" w:pos="720"/>
        </w:tabs>
        <w:jc w:val="center"/>
        <w:rPr>
          <w:rFonts w:ascii="SVN-Gilroy" w:hAnsi="SVN-Gilroy"/>
          <w:b/>
          <w:sz w:val="40"/>
        </w:rPr>
      </w:pPr>
      <w:r>
        <w:rPr>
          <w:rFonts w:ascii="SVN-Gilroy" w:hAnsi="SVN-Gilroy"/>
          <w:b/>
          <w:sz w:val="40"/>
        </w:rPr>
        <w:t>PHIẾU GHI DANH</w:t>
      </w:r>
      <w:r w:rsidR="00243B21">
        <w:rPr>
          <w:rFonts w:ascii="SVN-Gilroy" w:hAnsi="SVN-Gilroy"/>
          <w:b/>
          <w:sz w:val="40"/>
        </w:rPr>
        <w:t xml:space="preserve"> HỌC VIÊN</w:t>
      </w:r>
    </w:p>
    <w:p w:rsidR="00876B97" w:rsidRPr="00E611F8" w:rsidRDefault="00876B97" w:rsidP="00E611F8">
      <w:pPr>
        <w:tabs>
          <w:tab w:val="left" w:pos="360"/>
          <w:tab w:val="left" w:pos="720"/>
        </w:tabs>
        <w:spacing w:line="360" w:lineRule="auto"/>
        <w:rPr>
          <w:rFonts w:ascii="SVN-Gilroy" w:hAnsi="SVN-Gilroy"/>
          <w:sz w:val="22"/>
          <w:lang w:eastAsia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0"/>
        <w:gridCol w:w="281"/>
        <w:gridCol w:w="6119"/>
        <w:gridCol w:w="3301"/>
        <w:gridCol w:w="55"/>
      </w:tblGrid>
      <w:tr w:rsidR="00876B97" w:rsidRPr="000D0F67" w:rsidTr="00075725">
        <w:trPr>
          <w:gridAfter w:val="1"/>
          <w:wAfter w:w="55" w:type="dxa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C000"/>
          </w:tcPr>
          <w:p w:rsidR="00876B97" w:rsidRPr="00EE55D0" w:rsidRDefault="00683AD2" w:rsidP="00683AD2">
            <w:pPr>
              <w:spacing w:before="120" w:line="360" w:lineRule="auto"/>
              <w:jc w:val="center"/>
              <w:rPr>
                <w:rFonts w:ascii="SVN-Gilroy" w:hAnsi="SVN-Gilroy"/>
                <w:b/>
              </w:rPr>
            </w:pPr>
            <w:r>
              <w:rPr>
                <w:rFonts w:ascii="SVN-Gilroy" w:hAnsi="SVN-Gilroy"/>
                <w:b/>
              </w:rPr>
              <w:t>#1</w:t>
            </w:r>
          </w:p>
        </w:tc>
        <w:tc>
          <w:tcPr>
            <w:tcW w:w="281" w:type="dxa"/>
            <w:tcBorders>
              <w:bottom w:val="single" w:sz="4" w:space="0" w:color="auto"/>
            </w:tcBorders>
          </w:tcPr>
          <w:p w:rsidR="00876B97" w:rsidRPr="00EE55D0" w:rsidRDefault="00876B97" w:rsidP="008F2277">
            <w:pPr>
              <w:spacing w:before="120" w:line="360" w:lineRule="auto"/>
              <w:jc w:val="both"/>
              <w:rPr>
                <w:rFonts w:ascii="SVN-Gilroy" w:hAnsi="SVN-Gilroy"/>
                <w:b/>
              </w:rPr>
            </w:pPr>
          </w:p>
        </w:tc>
        <w:tc>
          <w:tcPr>
            <w:tcW w:w="9420" w:type="dxa"/>
            <w:gridSpan w:val="2"/>
            <w:tcBorders>
              <w:bottom w:val="single" w:sz="4" w:space="0" w:color="auto"/>
            </w:tcBorders>
          </w:tcPr>
          <w:p w:rsidR="00876B97" w:rsidRPr="00EE55D0" w:rsidRDefault="00683AD2" w:rsidP="008F2277">
            <w:pPr>
              <w:spacing w:before="120" w:line="360" w:lineRule="auto"/>
              <w:jc w:val="both"/>
              <w:rPr>
                <w:rFonts w:ascii="SVN-Gilroy" w:hAnsi="SVN-Gilroy"/>
                <w:b/>
              </w:rPr>
            </w:pPr>
            <w:r>
              <w:rPr>
                <w:rFonts w:ascii="SVN-Gilroy" w:hAnsi="SVN-Gilroy"/>
                <w:b/>
              </w:rPr>
              <w:t>THÔNG TIN HỌC VIÊN</w:t>
            </w:r>
            <w:r w:rsidR="00891311">
              <w:rPr>
                <w:rFonts w:ascii="SVN-Gilroy" w:hAnsi="SVN-Gilroy"/>
                <w:b/>
              </w:rPr>
              <w:tab/>
            </w:r>
            <w:r w:rsidR="00891311">
              <w:rPr>
                <w:rFonts w:ascii="SVN-Gilroy" w:hAnsi="SVN-Gilroy"/>
                <w:b/>
              </w:rPr>
              <w:tab/>
            </w:r>
            <w:r w:rsidR="00891311">
              <w:rPr>
                <w:rFonts w:ascii="SVN-Gilroy" w:hAnsi="SVN-Gilroy"/>
                <w:b/>
              </w:rPr>
              <w:tab/>
            </w:r>
            <w:r w:rsidR="00891311">
              <w:rPr>
                <w:rFonts w:ascii="SVN-Gilroy" w:hAnsi="SVN-Gilroy"/>
                <w:b/>
              </w:rPr>
              <w:tab/>
            </w:r>
            <w:r w:rsidR="00891311">
              <w:rPr>
                <w:rFonts w:ascii="SVN-Gilroy" w:hAnsi="SVN-Gilroy"/>
                <w:b/>
              </w:rPr>
              <w:tab/>
            </w:r>
            <w:r w:rsidR="00891311" w:rsidRPr="00D15FA0">
              <w:rPr>
                <w:rFonts w:ascii="SVN-Gilroy" w:hAnsi="SVN-Gilroy"/>
                <w:b/>
                <w:sz w:val="22"/>
              </w:rPr>
              <w:t xml:space="preserve">MÃ HỌC VIÊN: </w:t>
            </w:r>
            <w:hyperlink r:id="rId7" w:tgtFrame="_self" w:history="1">
              <w:r w:rsidR="00FE191E" w:rsidRPr="003D2052">
                <w:rPr>
                  <w:rFonts w:ascii="SVN-Gilroy" w:hAnsi="SVN-Gilroy"/>
                  <w:sz w:val="22"/>
                </w:rPr>
                <w:t>{STUDENT_CODE}</w:t>
              </w:r>
            </w:hyperlink>
          </w:p>
        </w:tc>
      </w:tr>
      <w:tr w:rsidR="00876B97" w:rsidRPr="000D0F67" w:rsidTr="00876B97">
        <w:trPr>
          <w:trHeight w:val="701"/>
        </w:trPr>
        <w:tc>
          <w:tcPr>
            <w:tcW w:w="10466" w:type="dxa"/>
            <w:gridSpan w:val="5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  <w:hideMark/>
          </w:tcPr>
          <w:p w:rsidR="00721A2A" w:rsidRPr="00966993" w:rsidRDefault="00E611F8" w:rsidP="00E611F8">
            <w:pPr>
              <w:suppressAutoHyphens w:val="0"/>
              <w:spacing w:before="240" w:line="360" w:lineRule="auto"/>
              <w:rPr>
                <w:rFonts w:ascii="SVN-Gilroy" w:hAnsi="SVN-Gilroy"/>
                <w:b/>
                <w:sz w:val="22"/>
              </w:rPr>
            </w:pPr>
            <w:r w:rsidRPr="00966993">
              <w:rPr>
                <w:rFonts w:ascii="SVN-Gilroy" w:hAnsi="SVN-Gilroy"/>
                <w:b/>
                <w:sz w:val="22"/>
              </w:rPr>
              <w:t>Họ và tên:</w:t>
            </w:r>
            <w:r w:rsidRPr="00966993">
              <w:rPr>
                <w:rFonts w:ascii="SVN-Gilroy" w:hAnsi="SVN-Gilroy"/>
                <w:b/>
                <w:sz w:val="22"/>
              </w:rPr>
              <w:tab/>
            </w:r>
            <w:r w:rsidRPr="00966993">
              <w:rPr>
                <w:rFonts w:ascii="SVN-Gilroy" w:hAnsi="SVN-Gilroy"/>
                <w:b/>
                <w:sz w:val="22"/>
              </w:rPr>
              <w:tab/>
            </w:r>
            <w:hyperlink r:id="rId8" w:tgtFrame="_self" w:history="1">
              <w:r w:rsidR="00FE191E" w:rsidRPr="003D2052">
                <w:rPr>
                  <w:rFonts w:ascii="SVN-Gilroy" w:hAnsi="SVN-Gilroy"/>
                  <w:sz w:val="22"/>
                </w:rPr>
                <w:t>{STUDENT_NAME}</w:t>
              </w:r>
            </w:hyperlink>
          </w:p>
          <w:p w:rsidR="00A4783C" w:rsidRDefault="00E611F8" w:rsidP="00A4783C">
            <w:pPr>
              <w:suppressAutoHyphens w:val="0"/>
              <w:spacing w:line="360" w:lineRule="auto"/>
              <w:rPr>
                <w:rFonts w:ascii="Segoe UI Historic" w:hAnsi="Segoe UI Historic" w:cs="Segoe UI Historic"/>
                <w:color w:val="000000"/>
                <w:shd w:val="clear" w:color="auto" w:fill="EFEFEF"/>
              </w:rPr>
            </w:pPr>
            <w:r w:rsidRPr="00966993">
              <w:rPr>
                <w:rFonts w:ascii="SVN-Gilroy" w:hAnsi="SVN-Gilroy"/>
                <w:b/>
                <w:sz w:val="22"/>
              </w:rPr>
              <w:t>Số điện thoại:</w:t>
            </w:r>
            <w:r w:rsidRPr="00966993">
              <w:rPr>
                <w:rFonts w:ascii="SVN-Gilroy" w:hAnsi="SVN-Gilroy"/>
                <w:b/>
                <w:sz w:val="22"/>
              </w:rPr>
              <w:tab/>
            </w:r>
            <w:r w:rsidRPr="00966993">
              <w:rPr>
                <w:rFonts w:ascii="SVN-Gilroy" w:hAnsi="SVN-Gilroy"/>
                <w:b/>
                <w:sz w:val="22"/>
              </w:rPr>
              <w:tab/>
            </w:r>
            <w:hyperlink r:id="rId9" w:tgtFrame="_self" w:history="1">
              <w:r w:rsidR="00FE191E" w:rsidRPr="003D2052">
                <w:rPr>
                  <w:rFonts w:ascii="SVN-Gilroy" w:hAnsi="SVN-Gilroy"/>
                  <w:sz w:val="22"/>
                </w:rPr>
                <w:t>{STUDENT_CONTACT_PHONE}</w:t>
              </w:r>
            </w:hyperlink>
          </w:p>
          <w:p w:rsidR="00E611F8" w:rsidRPr="00966993" w:rsidRDefault="00E611F8" w:rsidP="00E611F8">
            <w:pPr>
              <w:suppressAutoHyphens w:val="0"/>
              <w:spacing w:after="240" w:line="360" w:lineRule="auto"/>
              <w:rPr>
                <w:rFonts w:ascii="SVN-Gilroy" w:hAnsi="SVN-Gilroy"/>
                <w:b/>
                <w:sz w:val="22"/>
              </w:rPr>
            </w:pPr>
            <w:r w:rsidRPr="00966993">
              <w:rPr>
                <w:rFonts w:ascii="SVN-Gilroy" w:hAnsi="SVN-Gilroy"/>
                <w:b/>
                <w:sz w:val="22"/>
              </w:rPr>
              <w:t>Thư điện tử:</w:t>
            </w:r>
            <w:r w:rsidRPr="00966993">
              <w:rPr>
                <w:rFonts w:ascii="SVN-Gilroy" w:hAnsi="SVN-Gilroy"/>
                <w:b/>
                <w:sz w:val="22"/>
              </w:rPr>
              <w:tab/>
            </w:r>
            <w:r w:rsidRPr="00966993">
              <w:rPr>
                <w:rFonts w:ascii="SVN-Gilroy" w:hAnsi="SVN-Gilroy"/>
                <w:b/>
                <w:sz w:val="22"/>
              </w:rPr>
              <w:tab/>
            </w:r>
            <w:hyperlink r:id="rId10" w:tgtFrame="_self" w:history="1">
              <w:r w:rsidR="00FE191E" w:rsidRPr="003D2052">
                <w:rPr>
                  <w:rFonts w:ascii="SVN-Gilroy" w:hAnsi="SVN-Gilroy"/>
                  <w:sz w:val="22"/>
                </w:rPr>
                <w:t>{STUDENT_CONTACT_EMAIL}</w:t>
              </w:r>
            </w:hyperlink>
          </w:p>
        </w:tc>
      </w:tr>
      <w:tr w:rsidR="0046563B" w:rsidRPr="00DA50C3" w:rsidTr="000E2F73">
        <w:trPr>
          <w:gridAfter w:val="1"/>
          <w:wAfter w:w="55" w:type="dxa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C000"/>
          </w:tcPr>
          <w:p w:rsidR="0046563B" w:rsidRPr="00EE55D0" w:rsidRDefault="00683AD2" w:rsidP="00683AD2">
            <w:pPr>
              <w:spacing w:before="120" w:line="360" w:lineRule="auto"/>
              <w:jc w:val="center"/>
              <w:rPr>
                <w:rFonts w:ascii="SVN-Gilroy" w:hAnsi="SVN-Gilroy"/>
                <w:b/>
              </w:rPr>
            </w:pPr>
            <w:r>
              <w:rPr>
                <w:rFonts w:ascii="SVN-Gilroy" w:hAnsi="SVN-Gilroy"/>
                <w:b/>
              </w:rPr>
              <w:t>#2</w:t>
            </w:r>
          </w:p>
        </w:tc>
        <w:tc>
          <w:tcPr>
            <w:tcW w:w="281" w:type="dxa"/>
            <w:tcBorders>
              <w:bottom w:val="single" w:sz="4" w:space="0" w:color="auto"/>
            </w:tcBorders>
          </w:tcPr>
          <w:p w:rsidR="0046563B" w:rsidRPr="00EE55D0" w:rsidRDefault="0046563B" w:rsidP="008F2277">
            <w:pPr>
              <w:spacing w:before="120" w:line="360" w:lineRule="auto"/>
              <w:jc w:val="both"/>
              <w:rPr>
                <w:rFonts w:ascii="SVN-Gilroy" w:hAnsi="SVN-Gilroy"/>
                <w:b/>
              </w:rPr>
            </w:pPr>
          </w:p>
        </w:tc>
        <w:tc>
          <w:tcPr>
            <w:tcW w:w="9420" w:type="dxa"/>
            <w:gridSpan w:val="2"/>
            <w:tcBorders>
              <w:bottom w:val="single" w:sz="4" w:space="0" w:color="auto"/>
            </w:tcBorders>
          </w:tcPr>
          <w:p w:rsidR="0046563B" w:rsidRPr="00EE55D0" w:rsidRDefault="00683AD2" w:rsidP="00E611F8">
            <w:pPr>
              <w:spacing w:before="120" w:line="360" w:lineRule="auto"/>
              <w:jc w:val="both"/>
              <w:rPr>
                <w:rFonts w:ascii="SVN-Gilroy" w:hAnsi="SVN-Gilroy"/>
                <w:b/>
              </w:rPr>
            </w:pPr>
            <w:r>
              <w:rPr>
                <w:rFonts w:ascii="SVN-Gilroy" w:hAnsi="SVN-Gilroy"/>
                <w:b/>
              </w:rPr>
              <w:t>THÔNG TIN KHÓA HỌC</w:t>
            </w:r>
          </w:p>
        </w:tc>
      </w:tr>
      <w:tr w:rsidR="00E611F8" w:rsidRPr="000D0F67" w:rsidTr="00E77E7F">
        <w:trPr>
          <w:trHeight w:val="701"/>
        </w:trPr>
        <w:tc>
          <w:tcPr>
            <w:tcW w:w="10466" w:type="dxa"/>
            <w:gridSpan w:val="5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  <w:hideMark/>
          </w:tcPr>
          <w:p w:rsidR="00E611F8" w:rsidRDefault="00E611F8" w:rsidP="00E77E7F">
            <w:pPr>
              <w:suppressAutoHyphens w:val="0"/>
              <w:spacing w:before="240" w:line="360" w:lineRule="auto"/>
              <w:rPr>
                <w:rFonts w:ascii="SVN-Gilroy" w:hAnsi="SVN-Gilroy"/>
                <w:sz w:val="22"/>
              </w:rPr>
            </w:pPr>
            <w:r w:rsidRPr="00966993">
              <w:rPr>
                <w:rFonts w:ascii="SVN-Gilroy" w:hAnsi="SVN-Gilroy"/>
                <w:b/>
                <w:sz w:val="22"/>
              </w:rPr>
              <w:t>Tên khóa:</w:t>
            </w:r>
            <w:r>
              <w:rPr>
                <w:rFonts w:ascii="SVN-Gilroy" w:hAnsi="SVN-Gilroy"/>
                <w:sz w:val="22"/>
              </w:rPr>
              <w:tab/>
            </w:r>
            <w:r>
              <w:rPr>
                <w:rFonts w:ascii="SVN-Gilroy" w:hAnsi="SVN-Gilroy"/>
                <w:sz w:val="22"/>
              </w:rPr>
              <w:tab/>
            </w:r>
            <w:hyperlink r:id="rId11" w:tgtFrame="_self" w:history="1">
              <w:r w:rsidR="009B0D14" w:rsidRPr="003D2052">
                <w:rPr>
                  <w:rFonts w:ascii="SVN-Gilroy" w:hAnsi="SVN-Gilroy"/>
                  <w:sz w:val="22"/>
                </w:rPr>
                <w:t>{CLASS_NAME}</w:t>
              </w:r>
            </w:hyperlink>
          </w:p>
          <w:p w:rsidR="00E4791E" w:rsidRPr="00FE191E" w:rsidRDefault="00E611F8" w:rsidP="00E4791E">
            <w:pPr>
              <w:suppressAutoHyphens w:val="0"/>
              <w:spacing w:after="240" w:line="360" w:lineRule="auto"/>
              <w:rPr>
                <w:rFonts w:ascii="SVN-Gilroy" w:hAnsi="SVN-Gilroy"/>
                <w:sz w:val="22"/>
              </w:rPr>
            </w:pPr>
            <w:r w:rsidRPr="00966993">
              <w:rPr>
                <w:rFonts w:ascii="SVN-Gilroy" w:hAnsi="SVN-Gilroy"/>
                <w:b/>
                <w:sz w:val="22"/>
              </w:rPr>
              <w:t>Ngày khai giảng:</w:t>
            </w:r>
            <w:r w:rsidRPr="00966993">
              <w:rPr>
                <w:rFonts w:ascii="SVN-Gilroy" w:hAnsi="SVN-Gilroy"/>
                <w:b/>
                <w:sz w:val="22"/>
              </w:rPr>
              <w:tab/>
            </w:r>
            <w:r w:rsidR="00966993" w:rsidRPr="00966993">
              <w:rPr>
                <w:rFonts w:ascii="SVN-Gilroy" w:hAnsi="SVN-Gilroy"/>
                <w:sz w:val="22"/>
              </w:rPr>
              <w:t>25.02.2025</w:t>
            </w:r>
            <w:r w:rsidRPr="00966993">
              <w:rPr>
                <w:rFonts w:ascii="SVN-Gilroy" w:hAnsi="SVN-Gilroy"/>
                <w:sz w:val="22"/>
              </w:rPr>
              <w:tab/>
            </w:r>
          </w:p>
        </w:tc>
      </w:tr>
      <w:tr w:rsidR="00E611F8" w:rsidRPr="00DA50C3" w:rsidTr="00E77E7F">
        <w:trPr>
          <w:gridAfter w:val="1"/>
          <w:wAfter w:w="55" w:type="dxa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C000"/>
          </w:tcPr>
          <w:p w:rsidR="00E611F8" w:rsidRPr="00EE55D0" w:rsidRDefault="00683AD2" w:rsidP="00683AD2">
            <w:pPr>
              <w:spacing w:before="120" w:line="360" w:lineRule="auto"/>
              <w:jc w:val="center"/>
              <w:rPr>
                <w:rFonts w:ascii="SVN-Gilroy" w:hAnsi="SVN-Gilroy"/>
                <w:b/>
              </w:rPr>
            </w:pPr>
            <w:r>
              <w:rPr>
                <w:rFonts w:ascii="SVN-Gilroy" w:hAnsi="SVN-Gilroy"/>
                <w:b/>
              </w:rPr>
              <w:t>#3</w:t>
            </w:r>
          </w:p>
        </w:tc>
        <w:tc>
          <w:tcPr>
            <w:tcW w:w="281" w:type="dxa"/>
            <w:tcBorders>
              <w:bottom w:val="single" w:sz="4" w:space="0" w:color="auto"/>
            </w:tcBorders>
          </w:tcPr>
          <w:p w:rsidR="00E611F8" w:rsidRPr="00EE55D0" w:rsidRDefault="00E611F8" w:rsidP="00E77E7F">
            <w:pPr>
              <w:spacing w:before="120" w:line="360" w:lineRule="auto"/>
              <w:jc w:val="both"/>
              <w:rPr>
                <w:rFonts w:ascii="SVN-Gilroy" w:hAnsi="SVN-Gilroy"/>
                <w:b/>
              </w:rPr>
            </w:pPr>
          </w:p>
        </w:tc>
        <w:tc>
          <w:tcPr>
            <w:tcW w:w="9420" w:type="dxa"/>
            <w:gridSpan w:val="2"/>
            <w:tcBorders>
              <w:bottom w:val="single" w:sz="4" w:space="0" w:color="auto"/>
            </w:tcBorders>
          </w:tcPr>
          <w:p w:rsidR="00E611F8" w:rsidRPr="00EE55D0" w:rsidRDefault="00683AD2" w:rsidP="00E611F8">
            <w:pPr>
              <w:spacing w:before="120" w:line="360" w:lineRule="auto"/>
              <w:jc w:val="both"/>
              <w:rPr>
                <w:rFonts w:ascii="SVN-Gilroy" w:hAnsi="SVN-Gilroy"/>
                <w:b/>
              </w:rPr>
            </w:pPr>
            <w:r>
              <w:rPr>
                <w:rFonts w:ascii="SVN-Gilroy" w:hAnsi="SVN-Gilroy"/>
                <w:b/>
              </w:rPr>
              <w:t>THÔNG TIN THANH TOÁN</w:t>
            </w:r>
          </w:p>
        </w:tc>
      </w:tr>
      <w:tr w:rsidR="001C5222" w:rsidRPr="000D0F67" w:rsidTr="0027156C">
        <w:trPr>
          <w:trHeight w:val="701"/>
        </w:trPr>
        <w:tc>
          <w:tcPr>
            <w:tcW w:w="7110" w:type="dxa"/>
            <w:gridSpan w:val="3"/>
            <w:vAlign w:val="center"/>
            <w:hideMark/>
          </w:tcPr>
          <w:p w:rsidR="001C5222" w:rsidRDefault="001C5222" w:rsidP="00DC3DB3">
            <w:pPr>
              <w:suppressAutoHyphens w:val="0"/>
              <w:spacing w:before="240" w:line="360" w:lineRule="auto"/>
              <w:rPr>
                <w:rFonts w:ascii="SVN-Gilroy" w:hAnsi="SVN-Gilroy"/>
                <w:sz w:val="22"/>
              </w:rPr>
            </w:pPr>
            <w:r w:rsidRPr="0020695F">
              <w:rPr>
                <w:rFonts w:ascii="SVN-Gilroy" w:hAnsi="SVN-Gilroy"/>
                <w:b/>
                <w:sz w:val="22"/>
              </w:rPr>
              <w:t>Học phí:</w:t>
            </w:r>
            <w:r w:rsidR="00F83378">
              <w:rPr>
                <w:rFonts w:ascii="SVN-Gilroy" w:hAnsi="SVN-Gilroy"/>
                <w:sz w:val="22"/>
              </w:rPr>
              <w:tab/>
            </w:r>
            <w:r w:rsidR="00F83378">
              <w:rPr>
                <w:rFonts w:ascii="SVN-Gilroy" w:hAnsi="SVN-Gilroy"/>
                <w:sz w:val="22"/>
              </w:rPr>
              <w:tab/>
            </w:r>
            <w:r w:rsidR="00F741F2" w:rsidRPr="00DC3DB3">
              <w:rPr>
                <w:rFonts w:ascii="SVN-Gilroy" w:hAnsi="SVN-Gilroy"/>
                <w:sz w:val="22"/>
              </w:rPr>
              <w:t>{TOTAL_WITH_DEBT} VNĐ</w:t>
            </w:r>
          </w:p>
          <w:p w:rsidR="00DC3DB3" w:rsidRPr="00B80EFF" w:rsidRDefault="00DC3DB3" w:rsidP="00DC3DB3">
            <w:pPr>
              <w:spacing w:line="360" w:lineRule="auto"/>
              <w:rPr>
                <w:rFonts w:ascii="SVN-Gilroy" w:hAnsi="SVN-Gilroy"/>
                <w:sz w:val="22"/>
              </w:rPr>
            </w:pPr>
            <w:r w:rsidRPr="0020695F">
              <w:rPr>
                <w:rFonts w:ascii="SVN-Gilroy" w:hAnsi="SVN-Gilroy"/>
                <w:b/>
                <w:sz w:val="22"/>
              </w:rPr>
              <w:t>Bằng chữ:</w:t>
            </w:r>
            <w:r w:rsidRPr="00B80EFF">
              <w:rPr>
                <w:rFonts w:ascii="SVN-Gilroy" w:hAnsi="SVN-Gilroy"/>
                <w:sz w:val="22"/>
              </w:rPr>
              <w:t xml:space="preserve"> </w:t>
            </w:r>
            <w:r>
              <w:rPr>
                <w:rFonts w:ascii="SVN-Gilroy" w:hAnsi="SVN-Gilroy"/>
                <w:sz w:val="22"/>
              </w:rPr>
              <w:tab/>
            </w:r>
            <w:r>
              <w:rPr>
                <w:rFonts w:ascii="SVN-Gilroy" w:hAnsi="SVN-Gilroy"/>
                <w:sz w:val="22"/>
              </w:rPr>
              <w:tab/>
            </w:r>
            <w:r w:rsidRPr="00B80EFF">
              <w:rPr>
                <w:rFonts w:ascii="SVN-Gilroy" w:hAnsi="SVN-Gilroy"/>
                <w:sz w:val="22"/>
              </w:rPr>
              <w:t>{AMOUNT_IN_WORDS_WITH_DEBT}</w:t>
            </w:r>
          </w:p>
          <w:p w:rsidR="00C158EF" w:rsidRPr="0020695F" w:rsidRDefault="00286028" w:rsidP="00DC3DB3">
            <w:pPr>
              <w:suppressAutoHyphens w:val="0"/>
              <w:spacing w:line="360" w:lineRule="auto"/>
              <w:rPr>
                <w:rFonts w:ascii="SVN-Gilroy" w:hAnsi="SVN-Gilroy"/>
                <w:b/>
                <w:sz w:val="22"/>
              </w:rPr>
            </w:pPr>
            <w:r w:rsidRPr="0020695F">
              <w:rPr>
                <w:rFonts w:ascii="SVN-Gilroy" w:hAnsi="SVN-Gilroy"/>
                <w:b/>
                <w:sz w:val="22"/>
              </w:rPr>
              <w:t>Học viên đăng ký vui lòng chuyển khoản theo thông tin sau:</w:t>
            </w:r>
            <w:r w:rsidR="00C158EF" w:rsidRPr="0020695F">
              <w:rPr>
                <w:rFonts w:ascii="SVN-Gilroy" w:hAnsi="SVN-Gilroy"/>
                <w:b/>
                <w:sz w:val="22"/>
              </w:rPr>
              <w:t xml:space="preserve"> </w:t>
            </w:r>
          </w:p>
          <w:p w:rsidR="00067CB3" w:rsidRPr="008F6126" w:rsidRDefault="00FB0F6A" w:rsidP="008F6126">
            <w:pPr>
              <w:pStyle w:val="ListParagraph"/>
              <w:numPr>
                <w:ilvl w:val="0"/>
                <w:numId w:val="22"/>
              </w:numPr>
              <w:suppressAutoHyphens w:val="0"/>
              <w:spacing w:line="360" w:lineRule="auto"/>
              <w:rPr>
                <w:rFonts w:ascii="SVN-Gilroy" w:hAnsi="SVN-Gilroy"/>
                <w:sz w:val="22"/>
              </w:rPr>
            </w:pPr>
            <w:r w:rsidRPr="0020695F">
              <w:rPr>
                <w:rFonts w:ascii="SVN-Gilroy" w:hAnsi="SVN-Gilroy"/>
                <w:b/>
                <w:sz w:val="22"/>
              </w:rPr>
              <w:t xml:space="preserve">Chủ tài khoản: </w:t>
            </w:r>
            <w:hyperlink r:id="rId12" w:tgtFrame="_self" w:history="1">
              <w:r w:rsidR="00FE191E" w:rsidRPr="0020695F">
                <w:rPr>
                  <w:rFonts w:ascii="SVN-Gilroy" w:hAnsi="SVN-Gilroy"/>
                  <w:sz w:val="22"/>
                </w:rPr>
                <w:t>{TINGEE_ACCOUNT_NAME}</w:t>
              </w:r>
            </w:hyperlink>
          </w:p>
          <w:p w:rsidR="008F6126" w:rsidRDefault="008F6126" w:rsidP="008F6126">
            <w:pPr>
              <w:pStyle w:val="ListParagraph"/>
              <w:numPr>
                <w:ilvl w:val="0"/>
                <w:numId w:val="22"/>
              </w:numPr>
              <w:suppressAutoHyphens w:val="0"/>
              <w:spacing w:line="360" w:lineRule="auto"/>
              <w:rPr>
                <w:rFonts w:ascii="SVN-Gilroy" w:hAnsi="SVN-Gilroy"/>
                <w:sz w:val="22"/>
              </w:rPr>
            </w:pPr>
            <w:r w:rsidRPr="0020695F">
              <w:rPr>
                <w:rFonts w:ascii="SVN-Gilroy" w:hAnsi="SVN-Gilroy"/>
                <w:b/>
                <w:sz w:val="22"/>
              </w:rPr>
              <w:t>Số tài khoản:</w:t>
            </w:r>
            <w:r w:rsidRPr="008F6126">
              <w:rPr>
                <w:rFonts w:ascii="SVN-Gilroy" w:hAnsi="SVN-Gilroy"/>
                <w:sz w:val="22"/>
              </w:rPr>
              <w:t xml:space="preserve"> </w:t>
            </w:r>
            <w:hyperlink r:id="rId13" w:tgtFrame="_self" w:history="1">
              <w:r w:rsidR="00FE191E" w:rsidRPr="0020695F">
                <w:rPr>
                  <w:rFonts w:ascii="SVN-Gilroy" w:hAnsi="SVN-Gilroy"/>
                  <w:sz w:val="22"/>
                </w:rPr>
                <w:t>{TINGEE_ACCOUNT_NUMBER}</w:t>
              </w:r>
            </w:hyperlink>
          </w:p>
          <w:p w:rsidR="00286028" w:rsidRDefault="0020695F" w:rsidP="00E77E7F">
            <w:pPr>
              <w:pStyle w:val="ListParagraph"/>
              <w:numPr>
                <w:ilvl w:val="0"/>
                <w:numId w:val="22"/>
              </w:numPr>
              <w:suppressAutoHyphens w:val="0"/>
              <w:spacing w:line="360" w:lineRule="auto"/>
              <w:rPr>
                <w:rFonts w:ascii="SVN-Gilroy" w:hAnsi="SVN-Gilroy"/>
                <w:sz w:val="22"/>
              </w:rPr>
            </w:pPr>
            <w:r>
              <w:rPr>
                <w:rFonts w:ascii="SVN-Gilroy" w:hAnsi="SVN-Gilroy"/>
                <w:sz w:val="22"/>
              </w:rPr>
              <w:t xml:space="preserve">Ngân hàng: </w:t>
            </w:r>
            <w:hyperlink r:id="rId14" w:tgtFrame="_self" w:history="1">
              <w:r w:rsidR="00FE191E" w:rsidRPr="0020695F">
                <w:rPr>
                  <w:rFonts w:ascii="SVN-Gilroy" w:hAnsi="SVN-Gilroy"/>
                  <w:sz w:val="22"/>
                </w:rPr>
                <w:t>{TINGEE_BANK_NAME}</w:t>
              </w:r>
            </w:hyperlink>
          </w:p>
          <w:p w:rsidR="00A4783C" w:rsidRPr="00B77130" w:rsidRDefault="00A4783C" w:rsidP="00E77E7F">
            <w:pPr>
              <w:pStyle w:val="ListParagraph"/>
              <w:numPr>
                <w:ilvl w:val="0"/>
                <w:numId w:val="22"/>
              </w:numPr>
              <w:suppressAutoHyphens w:val="0"/>
              <w:spacing w:line="360" w:lineRule="auto"/>
              <w:rPr>
                <w:rFonts w:ascii="SVN-Gilroy" w:hAnsi="SVN-Gilroy"/>
                <w:sz w:val="22"/>
              </w:rPr>
            </w:pPr>
            <w:r w:rsidRPr="0020695F">
              <w:rPr>
                <w:rFonts w:ascii="SVN-Gilroy" w:hAnsi="SVN-Gilroy"/>
                <w:b/>
                <w:sz w:val="22"/>
              </w:rPr>
              <w:t>Nội dung:</w:t>
            </w:r>
            <w:r>
              <w:rPr>
                <w:rFonts w:ascii="SVN-Gilroy" w:hAnsi="SVN-Gilroy"/>
                <w:sz w:val="22"/>
              </w:rPr>
              <w:t xml:space="preserve"> </w:t>
            </w:r>
            <w:hyperlink r:id="rId15" w:tgtFrame="_self" w:history="1">
              <w:r w:rsidR="00FE191E" w:rsidRPr="0020695F">
                <w:rPr>
                  <w:rFonts w:ascii="SVN-Gilroy" w:hAnsi="SVN-Gilroy"/>
                  <w:sz w:val="22"/>
                </w:rPr>
                <w:t>{TINGEE_TRANSFER_CONTENT}</w:t>
              </w:r>
            </w:hyperlink>
          </w:p>
        </w:tc>
        <w:tc>
          <w:tcPr>
            <w:tcW w:w="3356" w:type="dxa"/>
            <w:gridSpan w:val="2"/>
            <w:vAlign w:val="center"/>
          </w:tcPr>
          <w:p w:rsidR="00286028" w:rsidRPr="00515EAD" w:rsidRDefault="00FE191E" w:rsidP="00F95B1C">
            <w:pPr>
              <w:suppressAutoHyphens w:val="0"/>
              <w:spacing w:before="240" w:after="240" w:line="360" w:lineRule="auto"/>
              <w:jc w:val="center"/>
              <w:rPr>
                <w:rFonts w:ascii="SVN-Gilroy" w:hAnsi="SVN-Gilroy"/>
                <w:sz w:val="22"/>
              </w:rPr>
            </w:pPr>
            <w:hyperlink r:id="rId16" w:tgtFrame="_self" w:history="1">
              <w:r w:rsidRPr="0020695F">
                <w:rPr>
                  <w:rFonts w:ascii="SVN-Gilroy" w:hAnsi="SVN-Gilroy"/>
                  <w:sz w:val="22"/>
                </w:rPr>
                <w:t>+++IMAGE TINGEE_QRCODE()+++</w:t>
              </w:r>
            </w:hyperlink>
          </w:p>
        </w:tc>
      </w:tr>
    </w:tbl>
    <w:p w:rsidR="008F2277" w:rsidRPr="00286028" w:rsidRDefault="003643A8" w:rsidP="00E74CA8">
      <w:pPr>
        <w:suppressAutoHyphens w:val="0"/>
        <w:spacing w:before="240" w:line="360" w:lineRule="auto"/>
        <w:jc w:val="right"/>
        <w:rPr>
          <w:rFonts w:ascii="SVN-Gilroy" w:hAnsi="SVN-Gilroy"/>
          <w:sz w:val="22"/>
        </w:rPr>
      </w:pPr>
      <w:bookmarkStart w:id="0" w:name="_GoBack"/>
      <w:bookmarkEnd w:id="0"/>
      <w:r w:rsidRPr="0020695F">
        <w:rPr>
          <w:rFonts w:ascii="SVN-Gilroy" w:hAnsi="SVN-Gilroy"/>
          <w:b/>
          <w:sz w:val="22"/>
        </w:rPr>
        <w:drawing>
          <wp:anchor distT="0" distB="0" distL="114300" distR="114300" simplePos="0" relativeHeight="251658240" behindDoc="0" locked="0" layoutInCell="1" allowOverlap="1" wp14:anchorId="0756082A" wp14:editId="0A83F187">
            <wp:simplePos x="0" y="0"/>
            <wp:positionH relativeFrom="column">
              <wp:posOffset>2589530</wp:posOffset>
            </wp:positionH>
            <wp:positionV relativeFrom="paragraph">
              <wp:posOffset>71755</wp:posOffset>
            </wp:positionV>
            <wp:extent cx="4062095" cy="181546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uky.pn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2095" cy="1815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F2277" w:rsidRPr="00286028" w:rsidSect="004278BB">
      <w:headerReference w:type="default" r:id="rId18"/>
      <w:pgSz w:w="11906" w:h="16838" w:code="9"/>
      <w:pgMar w:top="1560" w:right="720" w:bottom="1135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57D1" w:rsidRDefault="00E357D1" w:rsidP="006F7801">
      <w:r>
        <w:separator/>
      </w:r>
    </w:p>
  </w:endnote>
  <w:endnote w:type="continuationSeparator" w:id="0">
    <w:p w:rsidR="00E357D1" w:rsidRDefault="00E357D1" w:rsidP="006F7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VN-Gilroy">
    <w:altName w:val="Calibri"/>
    <w:panose1 w:val="000005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57D1" w:rsidRDefault="00E357D1" w:rsidP="006F7801">
      <w:r>
        <w:separator/>
      </w:r>
    </w:p>
  </w:footnote>
  <w:footnote w:type="continuationSeparator" w:id="0">
    <w:p w:rsidR="00E357D1" w:rsidRDefault="00E357D1" w:rsidP="006F78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7801" w:rsidRPr="006F7801" w:rsidRDefault="00863284" w:rsidP="006F7801">
    <w:pPr>
      <w:pStyle w:val="Header"/>
    </w:pPr>
    <w:r>
      <w:rPr>
        <w:noProof/>
        <w:lang w:eastAsia="en-US"/>
      </w:rPr>
      <w:drawing>
        <wp:anchor distT="0" distB="0" distL="114300" distR="114300" simplePos="0" relativeHeight="251659264" behindDoc="1" locked="0" layoutInCell="1" allowOverlap="1" wp14:anchorId="4A3BBF79" wp14:editId="712D6C48">
          <wp:simplePos x="0" y="0"/>
          <wp:positionH relativeFrom="page">
            <wp:align>left</wp:align>
          </wp:positionH>
          <wp:positionV relativeFrom="paragraph">
            <wp:posOffset>-457200</wp:posOffset>
          </wp:positionV>
          <wp:extent cx="7594292" cy="10740083"/>
          <wp:effectExtent l="0" t="0" r="6985" b="444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etter Head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4292" cy="107400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72771"/>
    <w:multiLevelType w:val="hybridMultilevel"/>
    <w:tmpl w:val="86EC8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C09CC"/>
    <w:multiLevelType w:val="hybridMultilevel"/>
    <w:tmpl w:val="23D878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106BCA"/>
    <w:multiLevelType w:val="hybridMultilevel"/>
    <w:tmpl w:val="E1D40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4B3642"/>
    <w:multiLevelType w:val="hybridMultilevel"/>
    <w:tmpl w:val="84509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C65A0E"/>
    <w:multiLevelType w:val="hybridMultilevel"/>
    <w:tmpl w:val="1856F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A93BBE"/>
    <w:multiLevelType w:val="hybridMultilevel"/>
    <w:tmpl w:val="2A6A6B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4F5F64"/>
    <w:multiLevelType w:val="hybridMultilevel"/>
    <w:tmpl w:val="8D5EC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923B5D"/>
    <w:multiLevelType w:val="hybridMultilevel"/>
    <w:tmpl w:val="18167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4E7900"/>
    <w:multiLevelType w:val="multilevel"/>
    <w:tmpl w:val="90884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E322B9A"/>
    <w:multiLevelType w:val="hybridMultilevel"/>
    <w:tmpl w:val="DE283A56"/>
    <w:lvl w:ilvl="0" w:tplc="5944F5A8">
      <w:numFmt w:val="bullet"/>
      <w:lvlText w:val=""/>
      <w:lvlJc w:val="left"/>
      <w:pPr>
        <w:ind w:left="720" w:hanging="360"/>
      </w:pPr>
      <w:rPr>
        <w:rFonts w:ascii="SVN-Gilroy" w:eastAsia="Times New Roman" w:hAnsi="SVN-Gilroy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506437"/>
    <w:multiLevelType w:val="hybridMultilevel"/>
    <w:tmpl w:val="C554A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0F0CAD"/>
    <w:multiLevelType w:val="hybridMultilevel"/>
    <w:tmpl w:val="D15A0B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56F51D4"/>
    <w:multiLevelType w:val="hybridMultilevel"/>
    <w:tmpl w:val="FBFCAD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A2C1E42"/>
    <w:multiLevelType w:val="hybridMultilevel"/>
    <w:tmpl w:val="256E62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DA6984"/>
    <w:multiLevelType w:val="hybridMultilevel"/>
    <w:tmpl w:val="57002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786049"/>
    <w:multiLevelType w:val="hybridMultilevel"/>
    <w:tmpl w:val="596E6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463BDD"/>
    <w:multiLevelType w:val="multilevel"/>
    <w:tmpl w:val="85522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4D31C13"/>
    <w:multiLevelType w:val="hybridMultilevel"/>
    <w:tmpl w:val="7A4AF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AB5296"/>
    <w:multiLevelType w:val="hybridMultilevel"/>
    <w:tmpl w:val="13D4E852"/>
    <w:lvl w:ilvl="0" w:tplc="A25E722A">
      <w:numFmt w:val="bullet"/>
      <w:lvlText w:val=""/>
      <w:lvlJc w:val="left"/>
      <w:pPr>
        <w:ind w:left="720" w:hanging="360"/>
      </w:pPr>
      <w:rPr>
        <w:rFonts w:ascii="SVN-Gilroy" w:eastAsia="Times New Roman" w:hAnsi="SVN-Gilroy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2C108F"/>
    <w:multiLevelType w:val="multilevel"/>
    <w:tmpl w:val="FF306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C9A7941"/>
    <w:multiLevelType w:val="hybridMultilevel"/>
    <w:tmpl w:val="0FF449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49660B"/>
    <w:multiLevelType w:val="hybridMultilevel"/>
    <w:tmpl w:val="20AE14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6"/>
  </w:num>
  <w:num w:numId="3">
    <w:abstractNumId w:val="19"/>
  </w:num>
  <w:num w:numId="4">
    <w:abstractNumId w:val="21"/>
  </w:num>
  <w:num w:numId="5">
    <w:abstractNumId w:val="7"/>
  </w:num>
  <w:num w:numId="6">
    <w:abstractNumId w:val="1"/>
  </w:num>
  <w:num w:numId="7">
    <w:abstractNumId w:val="0"/>
  </w:num>
  <w:num w:numId="8">
    <w:abstractNumId w:val="3"/>
  </w:num>
  <w:num w:numId="9">
    <w:abstractNumId w:val="2"/>
  </w:num>
  <w:num w:numId="10">
    <w:abstractNumId w:val="20"/>
  </w:num>
  <w:num w:numId="11">
    <w:abstractNumId w:val="5"/>
  </w:num>
  <w:num w:numId="12">
    <w:abstractNumId w:val="14"/>
  </w:num>
  <w:num w:numId="13">
    <w:abstractNumId w:val="18"/>
  </w:num>
  <w:num w:numId="14">
    <w:abstractNumId w:val="17"/>
  </w:num>
  <w:num w:numId="15">
    <w:abstractNumId w:val="15"/>
  </w:num>
  <w:num w:numId="16">
    <w:abstractNumId w:val="9"/>
  </w:num>
  <w:num w:numId="17">
    <w:abstractNumId w:val="12"/>
  </w:num>
  <w:num w:numId="18">
    <w:abstractNumId w:val="10"/>
  </w:num>
  <w:num w:numId="19">
    <w:abstractNumId w:val="4"/>
  </w:num>
  <w:num w:numId="20">
    <w:abstractNumId w:val="11"/>
  </w:num>
  <w:num w:numId="21">
    <w:abstractNumId w:val="13"/>
  </w:num>
  <w:num w:numId="22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801"/>
    <w:rsid w:val="00002907"/>
    <w:rsid w:val="00013A5E"/>
    <w:rsid w:val="000145DC"/>
    <w:rsid w:val="00027640"/>
    <w:rsid w:val="00035727"/>
    <w:rsid w:val="00040435"/>
    <w:rsid w:val="00040629"/>
    <w:rsid w:val="00064878"/>
    <w:rsid w:val="00065E19"/>
    <w:rsid w:val="00067CB3"/>
    <w:rsid w:val="00072995"/>
    <w:rsid w:val="00073FEC"/>
    <w:rsid w:val="0007618F"/>
    <w:rsid w:val="00081CB9"/>
    <w:rsid w:val="00086112"/>
    <w:rsid w:val="00091F3E"/>
    <w:rsid w:val="00095EC1"/>
    <w:rsid w:val="000A23E8"/>
    <w:rsid w:val="000A3D41"/>
    <w:rsid w:val="000B24A0"/>
    <w:rsid w:val="000C0C8F"/>
    <w:rsid w:val="000C73EA"/>
    <w:rsid w:val="000D0F67"/>
    <w:rsid w:val="000D3A95"/>
    <w:rsid w:val="000E5545"/>
    <w:rsid w:val="000E5878"/>
    <w:rsid w:val="000F22B5"/>
    <w:rsid w:val="00100B2E"/>
    <w:rsid w:val="00103D53"/>
    <w:rsid w:val="00106742"/>
    <w:rsid w:val="00122754"/>
    <w:rsid w:val="00125619"/>
    <w:rsid w:val="00126B4E"/>
    <w:rsid w:val="00132E93"/>
    <w:rsid w:val="001339B2"/>
    <w:rsid w:val="00135387"/>
    <w:rsid w:val="0013558D"/>
    <w:rsid w:val="001362DD"/>
    <w:rsid w:val="00155883"/>
    <w:rsid w:val="0015787D"/>
    <w:rsid w:val="0016395E"/>
    <w:rsid w:val="001819F5"/>
    <w:rsid w:val="00185716"/>
    <w:rsid w:val="00197ED6"/>
    <w:rsid w:val="001A0395"/>
    <w:rsid w:val="001A2E7D"/>
    <w:rsid w:val="001A3800"/>
    <w:rsid w:val="001B316E"/>
    <w:rsid w:val="001B5E83"/>
    <w:rsid w:val="001B7F8F"/>
    <w:rsid w:val="001C1C00"/>
    <w:rsid w:val="001C4A45"/>
    <w:rsid w:val="001C5222"/>
    <w:rsid w:val="001D0372"/>
    <w:rsid w:val="001D5DE0"/>
    <w:rsid w:val="001D76FE"/>
    <w:rsid w:val="001F5C4B"/>
    <w:rsid w:val="00202F3A"/>
    <w:rsid w:val="00205AFC"/>
    <w:rsid w:val="0020695F"/>
    <w:rsid w:val="0021323C"/>
    <w:rsid w:val="00216AF6"/>
    <w:rsid w:val="002254EE"/>
    <w:rsid w:val="00237C60"/>
    <w:rsid w:val="00242B6E"/>
    <w:rsid w:val="00243B21"/>
    <w:rsid w:val="00246EE6"/>
    <w:rsid w:val="00255A83"/>
    <w:rsid w:val="00255C50"/>
    <w:rsid w:val="002574BC"/>
    <w:rsid w:val="0026273D"/>
    <w:rsid w:val="00264445"/>
    <w:rsid w:val="0027156C"/>
    <w:rsid w:val="00272B00"/>
    <w:rsid w:val="00276004"/>
    <w:rsid w:val="002804AC"/>
    <w:rsid w:val="00286028"/>
    <w:rsid w:val="0028726E"/>
    <w:rsid w:val="002916BA"/>
    <w:rsid w:val="00297A89"/>
    <w:rsid w:val="002A35D5"/>
    <w:rsid w:val="002A5036"/>
    <w:rsid w:val="002B0910"/>
    <w:rsid w:val="002B4CA1"/>
    <w:rsid w:val="002C2B43"/>
    <w:rsid w:val="002C4E7C"/>
    <w:rsid w:val="002E746A"/>
    <w:rsid w:val="002F2982"/>
    <w:rsid w:val="002F7643"/>
    <w:rsid w:val="003003F6"/>
    <w:rsid w:val="0030137A"/>
    <w:rsid w:val="00303406"/>
    <w:rsid w:val="003056B6"/>
    <w:rsid w:val="003060D5"/>
    <w:rsid w:val="00316FC7"/>
    <w:rsid w:val="003207E1"/>
    <w:rsid w:val="00321C7D"/>
    <w:rsid w:val="00322343"/>
    <w:rsid w:val="00336B8E"/>
    <w:rsid w:val="00340C1F"/>
    <w:rsid w:val="00345B40"/>
    <w:rsid w:val="003576FB"/>
    <w:rsid w:val="00363A5D"/>
    <w:rsid w:val="003643A8"/>
    <w:rsid w:val="003643AF"/>
    <w:rsid w:val="00370E69"/>
    <w:rsid w:val="00373425"/>
    <w:rsid w:val="00373F1E"/>
    <w:rsid w:val="00376C46"/>
    <w:rsid w:val="00386158"/>
    <w:rsid w:val="0039093E"/>
    <w:rsid w:val="003919ED"/>
    <w:rsid w:val="003A18BD"/>
    <w:rsid w:val="003A1D1F"/>
    <w:rsid w:val="003C3BDB"/>
    <w:rsid w:val="003C3EE5"/>
    <w:rsid w:val="003C41A7"/>
    <w:rsid w:val="003C5CC9"/>
    <w:rsid w:val="003C6F95"/>
    <w:rsid w:val="003D0BE3"/>
    <w:rsid w:val="003D2052"/>
    <w:rsid w:val="003F6B04"/>
    <w:rsid w:val="003F7667"/>
    <w:rsid w:val="00406079"/>
    <w:rsid w:val="004079F8"/>
    <w:rsid w:val="00411C36"/>
    <w:rsid w:val="00411DCD"/>
    <w:rsid w:val="0041430B"/>
    <w:rsid w:val="00415084"/>
    <w:rsid w:val="00420665"/>
    <w:rsid w:val="0042077D"/>
    <w:rsid w:val="00420B02"/>
    <w:rsid w:val="004211E8"/>
    <w:rsid w:val="00421FAC"/>
    <w:rsid w:val="004278BB"/>
    <w:rsid w:val="00427E5C"/>
    <w:rsid w:val="00454740"/>
    <w:rsid w:val="00460470"/>
    <w:rsid w:val="0046563B"/>
    <w:rsid w:val="004679F1"/>
    <w:rsid w:val="00473A2D"/>
    <w:rsid w:val="004747A9"/>
    <w:rsid w:val="00477E14"/>
    <w:rsid w:val="00484A81"/>
    <w:rsid w:val="00485521"/>
    <w:rsid w:val="00486768"/>
    <w:rsid w:val="00492D44"/>
    <w:rsid w:val="00497A8B"/>
    <w:rsid w:val="004A69C8"/>
    <w:rsid w:val="004B0277"/>
    <w:rsid w:val="004B0EBD"/>
    <w:rsid w:val="004B18CE"/>
    <w:rsid w:val="004B1D5F"/>
    <w:rsid w:val="004C216B"/>
    <w:rsid w:val="004C23C3"/>
    <w:rsid w:val="004C78AD"/>
    <w:rsid w:val="004D6A15"/>
    <w:rsid w:val="004D7EB5"/>
    <w:rsid w:val="004E4455"/>
    <w:rsid w:val="004E46B4"/>
    <w:rsid w:val="004F4766"/>
    <w:rsid w:val="004F6B23"/>
    <w:rsid w:val="004F7AE2"/>
    <w:rsid w:val="005056B5"/>
    <w:rsid w:val="0050626D"/>
    <w:rsid w:val="00510425"/>
    <w:rsid w:val="00515EAD"/>
    <w:rsid w:val="005232CC"/>
    <w:rsid w:val="0053256F"/>
    <w:rsid w:val="00533EA9"/>
    <w:rsid w:val="00536DBC"/>
    <w:rsid w:val="005400ED"/>
    <w:rsid w:val="00540D03"/>
    <w:rsid w:val="00545DDB"/>
    <w:rsid w:val="0055129C"/>
    <w:rsid w:val="00553071"/>
    <w:rsid w:val="005540BF"/>
    <w:rsid w:val="005578D1"/>
    <w:rsid w:val="00566156"/>
    <w:rsid w:val="005707D0"/>
    <w:rsid w:val="0057385D"/>
    <w:rsid w:val="005815DE"/>
    <w:rsid w:val="00583970"/>
    <w:rsid w:val="00584A0A"/>
    <w:rsid w:val="005907BA"/>
    <w:rsid w:val="00595469"/>
    <w:rsid w:val="005A1E71"/>
    <w:rsid w:val="005A25C3"/>
    <w:rsid w:val="005A27B7"/>
    <w:rsid w:val="005A341B"/>
    <w:rsid w:val="005B12B7"/>
    <w:rsid w:val="005B2914"/>
    <w:rsid w:val="005B29FB"/>
    <w:rsid w:val="005B4B78"/>
    <w:rsid w:val="005C0D61"/>
    <w:rsid w:val="005C40DE"/>
    <w:rsid w:val="005D775C"/>
    <w:rsid w:val="0060794C"/>
    <w:rsid w:val="006110AC"/>
    <w:rsid w:val="0062363F"/>
    <w:rsid w:val="006238FF"/>
    <w:rsid w:val="00623946"/>
    <w:rsid w:val="00626A47"/>
    <w:rsid w:val="00630A3B"/>
    <w:rsid w:val="00631CA7"/>
    <w:rsid w:val="00632BD4"/>
    <w:rsid w:val="00640A49"/>
    <w:rsid w:val="006439E6"/>
    <w:rsid w:val="00644688"/>
    <w:rsid w:val="00646721"/>
    <w:rsid w:val="00654B4D"/>
    <w:rsid w:val="006577A1"/>
    <w:rsid w:val="006633CC"/>
    <w:rsid w:val="00663BCC"/>
    <w:rsid w:val="00683AD2"/>
    <w:rsid w:val="00693FA7"/>
    <w:rsid w:val="006B4C0E"/>
    <w:rsid w:val="006C630A"/>
    <w:rsid w:val="006E4089"/>
    <w:rsid w:val="006E5B5A"/>
    <w:rsid w:val="006F2372"/>
    <w:rsid w:val="006F565E"/>
    <w:rsid w:val="006F7801"/>
    <w:rsid w:val="00712528"/>
    <w:rsid w:val="00715203"/>
    <w:rsid w:val="00715483"/>
    <w:rsid w:val="007155A1"/>
    <w:rsid w:val="00721A2A"/>
    <w:rsid w:val="00721ABB"/>
    <w:rsid w:val="00724006"/>
    <w:rsid w:val="00724A23"/>
    <w:rsid w:val="00731C02"/>
    <w:rsid w:val="00737BA4"/>
    <w:rsid w:val="00740A9F"/>
    <w:rsid w:val="0074613C"/>
    <w:rsid w:val="00755A81"/>
    <w:rsid w:val="007602AA"/>
    <w:rsid w:val="00770BE3"/>
    <w:rsid w:val="00775674"/>
    <w:rsid w:val="007763FB"/>
    <w:rsid w:val="007837F5"/>
    <w:rsid w:val="00786FAE"/>
    <w:rsid w:val="00787B1B"/>
    <w:rsid w:val="00790B4A"/>
    <w:rsid w:val="007958A1"/>
    <w:rsid w:val="007A146D"/>
    <w:rsid w:val="007A29EE"/>
    <w:rsid w:val="007A2EE8"/>
    <w:rsid w:val="007A3631"/>
    <w:rsid w:val="007A38F4"/>
    <w:rsid w:val="007B0A90"/>
    <w:rsid w:val="007C19D0"/>
    <w:rsid w:val="007D1085"/>
    <w:rsid w:val="007D52C5"/>
    <w:rsid w:val="007E3917"/>
    <w:rsid w:val="007E6F41"/>
    <w:rsid w:val="007F0DC9"/>
    <w:rsid w:val="007F5F93"/>
    <w:rsid w:val="008035B4"/>
    <w:rsid w:val="00804147"/>
    <w:rsid w:val="00807E0B"/>
    <w:rsid w:val="00815AA0"/>
    <w:rsid w:val="008203F2"/>
    <w:rsid w:val="0082513A"/>
    <w:rsid w:val="008322DD"/>
    <w:rsid w:val="00836A1D"/>
    <w:rsid w:val="00837CA4"/>
    <w:rsid w:val="00854B38"/>
    <w:rsid w:val="00855198"/>
    <w:rsid w:val="008573C5"/>
    <w:rsid w:val="00863284"/>
    <w:rsid w:val="00871761"/>
    <w:rsid w:val="00874592"/>
    <w:rsid w:val="00876B97"/>
    <w:rsid w:val="00876EA2"/>
    <w:rsid w:val="0088035D"/>
    <w:rsid w:val="00881F7E"/>
    <w:rsid w:val="00891311"/>
    <w:rsid w:val="00891C25"/>
    <w:rsid w:val="008924F1"/>
    <w:rsid w:val="00894654"/>
    <w:rsid w:val="0089539A"/>
    <w:rsid w:val="008A1FA4"/>
    <w:rsid w:val="008A363E"/>
    <w:rsid w:val="008B10A7"/>
    <w:rsid w:val="008B7E0A"/>
    <w:rsid w:val="008C0564"/>
    <w:rsid w:val="008C3372"/>
    <w:rsid w:val="008C3AE8"/>
    <w:rsid w:val="008D42A7"/>
    <w:rsid w:val="008E7DE1"/>
    <w:rsid w:val="008F09D4"/>
    <w:rsid w:val="008F2277"/>
    <w:rsid w:val="008F325A"/>
    <w:rsid w:val="008F5E61"/>
    <w:rsid w:val="008F6126"/>
    <w:rsid w:val="008F79EC"/>
    <w:rsid w:val="00903315"/>
    <w:rsid w:val="009040D5"/>
    <w:rsid w:val="00904D9A"/>
    <w:rsid w:val="00905536"/>
    <w:rsid w:val="009056C0"/>
    <w:rsid w:val="00912886"/>
    <w:rsid w:val="00924496"/>
    <w:rsid w:val="009309C5"/>
    <w:rsid w:val="00932488"/>
    <w:rsid w:val="00951A13"/>
    <w:rsid w:val="00956FF1"/>
    <w:rsid w:val="00963380"/>
    <w:rsid w:val="00966993"/>
    <w:rsid w:val="00967D1A"/>
    <w:rsid w:val="00972525"/>
    <w:rsid w:val="00977D24"/>
    <w:rsid w:val="00982742"/>
    <w:rsid w:val="00982A4E"/>
    <w:rsid w:val="00991EDC"/>
    <w:rsid w:val="009965A2"/>
    <w:rsid w:val="00997F6B"/>
    <w:rsid w:val="009A5834"/>
    <w:rsid w:val="009B0D14"/>
    <w:rsid w:val="009B4088"/>
    <w:rsid w:val="009B491C"/>
    <w:rsid w:val="009C121C"/>
    <w:rsid w:val="009C1D3D"/>
    <w:rsid w:val="009D2962"/>
    <w:rsid w:val="009D337A"/>
    <w:rsid w:val="009D6791"/>
    <w:rsid w:val="009F5166"/>
    <w:rsid w:val="00A00EEB"/>
    <w:rsid w:val="00A04405"/>
    <w:rsid w:val="00A05344"/>
    <w:rsid w:val="00A0590F"/>
    <w:rsid w:val="00A0677D"/>
    <w:rsid w:val="00A11BEB"/>
    <w:rsid w:val="00A23EA1"/>
    <w:rsid w:val="00A243A5"/>
    <w:rsid w:val="00A25ACF"/>
    <w:rsid w:val="00A27380"/>
    <w:rsid w:val="00A353D7"/>
    <w:rsid w:val="00A40953"/>
    <w:rsid w:val="00A441BD"/>
    <w:rsid w:val="00A45D39"/>
    <w:rsid w:val="00A4783C"/>
    <w:rsid w:val="00A54375"/>
    <w:rsid w:val="00A62AAA"/>
    <w:rsid w:val="00A634CF"/>
    <w:rsid w:val="00A656DF"/>
    <w:rsid w:val="00A81448"/>
    <w:rsid w:val="00A91352"/>
    <w:rsid w:val="00A917BC"/>
    <w:rsid w:val="00AB0805"/>
    <w:rsid w:val="00AB390D"/>
    <w:rsid w:val="00AC013F"/>
    <w:rsid w:val="00AD1484"/>
    <w:rsid w:val="00AD24B5"/>
    <w:rsid w:val="00AD33F1"/>
    <w:rsid w:val="00AF03D5"/>
    <w:rsid w:val="00B006A3"/>
    <w:rsid w:val="00B0111B"/>
    <w:rsid w:val="00B019D2"/>
    <w:rsid w:val="00B0705B"/>
    <w:rsid w:val="00B15FF4"/>
    <w:rsid w:val="00B2523F"/>
    <w:rsid w:val="00B37DF8"/>
    <w:rsid w:val="00B40A76"/>
    <w:rsid w:val="00B42550"/>
    <w:rsid w:val="00B42C3C"/>
    <w:rsid w:val="00B60789"/>
    <w:rsid w:val="00B71E9B"/>
    <w:rsid w:val="00B7373B"/>
    <w:rsid w:val="00B77130"/>
    <w:rsid w:val="00B77843"/>
    <w:rsid w:val="00B97564"/>
    <w:rsid w:val="00B97E70"/>
    <w:rsid w:val="00BA1C52"/>
    <w:rsid w:val="00BA2AD3"/>
    <w:rsid w:val="00BB6A92"/>
    <w:rsid w:val="00BB6DD5"/>
    <w:rsid w:val="00BC6824"/>
    <w:rsid w:val="00BE68A9"/>
    <w:rsid w:val="00BF0746"/>
    <w:rsid w:val="00BF0C40"/>
    <w:rsid w:val="00BF1699"/>
    <w:rsid w:val="00BF6A4B"/>
    <w:rsid w:val="00BF6CE4"/>
    <w:rsid w:val="00C002F0"/>
    <w:rsid w:val="00C00CCE"/>
    <w:rsid w:val="00C0404B"/>
    <w:rsid w:val="00C045CD"/>
    <w:rsid w:val="00C113A8"/>
    <w:rsid w:val="00C13858"/>
    <w:rsid w:val="00C158EF"/>
    <w:rsid w:val="00C20D6F"/>
    <w:rsid w:val="00C34C1E"/>
    <w:rsid w:val="00C3503C"/>
    <w:rsid w:val="00C4176A"/>
    <w:rsid w:val="00C42668"/>
    <w:rsid w:val="00C5605B"/>
    <w:rsid w:val="00C5725F"/>
    <w:rsid w:val="00C73AA3"/>
    <w:rsid w:val="00C83BA6"/>
    <w:rsid w:val="00C9155A"/>
    <w:rsid w:val="00C92EC2"/>
    <w:rsid w:val="00C9709E"/>
    <w:rsid w:val="00CB64E1"/>
    <w:rsid w:val="00CB7095"/>
    <w:rsid w:val="00CC0F4B"/>
    <w:rsid w:val="00CC3AD7"/>
    <w:rsid w:val="00CC431E"/>
    <w:rsid w:val="00CC4B56"/>
    <w:rsid w:val="00CD0622"/>
    <w:rsid w:val="00CD0A9E"/>
    <w:rsid w:val="00CE1180"/>
    <w:rsid w:val="00CF053C"/>
    <w:rsid w:val="00CF27E9"/>
    <w:rsid w:val="00CF3FDB"/>
    <w:rsid w:val="00D01070"/>
    <w:rsid w:val="00D06CFF"/>
    <w:rsid w:val="00D0753F"/>
    <w:rsid w:val="00D13B14"/>
    <w:rsid w:val="00D14025"/>
    <w:rsid w:val="00D15FA0"/>
    <w:rsid w:val="00D17521"/>
    <w:rsid w:val="00D17FF0"/>
    <w:rsid w:val="00D21A4E"/>
    <w:rsid w:val="00D234B7"/>
    <w:rsid w:val="00D3093F"/>
    <w:rsid w:val="00D37B08"/>
    <w:rsid w:val="00D60E1C"/>
    <w:rsid w:val="00D662CF"/>
    <w:rsid w:val="00D67961"/>
    <w:rsid w:val="00D76144"/>
    <w:rsid w:val="00D82C82"/>
    <w:rsid w:val="00D9129F"/>
    <w:rsid w:val="00D935D8"/>
    <w:rsid w:val="00DA0A82"/>
    <w:rsid w:val="00DA2270"/>
    <w:rsid w:val="00DA3467"/>
    <w:rsid w:val="00DA50C3"/>
    <w:rsid w:val="00DB2710"/>
    <w:rsid w:val="00DB552E"/>
    <w:rsid w:val="00DC3DB3"/>
    <w:rsid w:val="00DD1CB1"/>
    <w:rsid w:val="00DD5AD6"/>
    <w:rsid w:val="00DF003B"/>
    <w:rsid w:val="00DF362B"/>
    <w:rsid w:val="00E00B5C"/>
    <w:rsid w:val="00E01CD1"/>
    <w:rsid w:val="00E0329D"/>
    <w:rsid w:val="00E066A3"/>
    <w:rsid w:val="00E10B7A"/>
    <w:rsid w:val="00E11E40"/>
    <w:rsid w:val="00E16CF6"/>
    <w:rsid w:val="00E209D0"/>
    <w:rsid w:val="00E357D1"/>
    <w:rsid w:val="00E36A11"/>
    <w:rsid w:val="00E41681"/>
    <w:rsid w:val="00E42BC8"/>
    <w:rsid w:val="00E4791E"/>
    <w:rsid w:val="00E510DF"/>
    <w:rsid w:val="00E611F8"/>
    <w:rsid w:val="00E64D2F"/>
    <w:rsid w:val="00E678E0"/>
    <w:rsid w:val="00E73524"/>
    <w:rsid w:val="00E74CA8"/>
    <w:rsid w:val="00E82E30"/>
    <w:rsid w:val="00E8613A"/>
    <w:rsid w:val="00E8616B"/>
    <w:rsid w:val="00E915B3"/>
    <w:rsid w:val="00EA026A"/>
    <w:rsid w:val="00EA3513"/>
    <w:rsid w:val="00EA49BF"/>
    <w:rsid w:val="00EA58EC"/>
    <w:rsid w:val="00EA6886"/>
    <w:rsid w:val="00EB5877"/>
    <w:rsid w:val="00EB7D25"/>
    <w:rsid w:val="00EC0746"/>
    <w:rsid w:val="00EC221F"/>
    <w:rsid w:val="00EC2BB5"/>
    <w:rsid w:val="00EC5592"/>
    <w:rsid w:val="00ED51A6"/>
    <w:rsid w:val="00ED6ED4"/>
    <w:rsid w:val="00EE21F0"/>
    <w:rsid w:val="00EE55D0"/>
    <w:rsid w:val="00EF0B48"/>
    <w:rsid w:val="00EF5025"/>
    <w:rsid w:val="00EF51F4"/>
    <w:rsid w:val="00F10EDB"/>
    <w:rsid w:val="00F12CA9"/>
    <w:rsid w:val="00F27B56"/>
    <w:rsid w:val="00F377C5"/>
    <w:rsid w:val="00F46B22"/>
    <w:rsid w:val="00F4704C"/>
    <w:rsid w:val="00F50785"/>
    <w:rsid w:val="00F52DCB"/>
    <w:rsid w:val="00F53305"/>
    <w:rsid w:val="00F55CE5"/>
    <w:rsid w:val="00F57607"/>
    <w:rsid w:val="00F57B2A"/>
    <w:rsid w:val="00F741F2"/>
    <w:rsid w:val="00F83378"/>
    <w:rsid w:val="00F87543"/>
    <w:rsid w:val="00F95B1C"/>
    <w:rsid w:val="00F96A97"/>
    <w:rsid w:val="00FA1169"/>
    <w:rsid w:val="00FA462B"/>
    <w:rsid w:val="00FA5922"/>
    <w:rsid w:val="00FB0F6A"/>
    <w:rsid w:val="00FC170D"/>
    <w:rsid w:val="00FC3494"/>
    <w:rsid w:val="00FD427F"/>
    <w:rsid w:val="00FD6197"/>
    <w:rsid w:val="00FE0661"/>
    <w:rsid w:val="00FE191E"/>
    <w:rsid w:val="00FE3756"/>
    <w:rsid w:val="00FE475D"/>
    <w:rsid w:val="00FE478C"/>
    <w:rsid w:val="00FE5105"/>
    <w:rsid w:val="00FF0921"/>
    <w:rsid w:val="00FF356A"/>
    <w:rsid w:val="00FF4FDF"/>
    <w:rsid w:val="00FF6CA1"/>
    <w:rsid w:val="00FF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60191B"/>
  <w15:chartTrackingRefBased/>
  <w15:docId w15:val="{B1FE4BA0-4C5C-4C42-B72D-9660536D3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29E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78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7801"/>
  </w:style>
  <w:style w:type="paragraph" w:styleId="Footer">
    <w:name w:val="footer"/>
    <w:basedOn w:val="Normal"/>
    <w:link w:val="FooterChar"/>
    <w:uiPriority w:val="99"/>
    <w:unhideWhenUsed/>
    <w:rsid w:val="006F78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7801"/>
  </w:style>
  <w:style w:type="table" w:styleId="TableGrid">
    <w:name w:val="Table Grid"/>
    <w:basedOn w:val="TableNormal"/>
    <w:uiPriority w:val="39"/>
    <w:rsid w:val="007A29EE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A29E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1ED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EDC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fontstyle01">
    <w:name w:val="fontstyle01"/>
    <w:basedOn w:val="DefaultParagraphFont"/>
    <w:rsid w:val="00630A3B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82513A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DefaultParagraphFont"/>
    <w:rsid w:val="0082513A"/>
    <w:rPr>
      <w:rFonts w:ascii="Verdana" w:hAnsi="Verdana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41">
    <w:name w:val="fontstyle41"/>
    <w:basedOn w:val="DefaultParagraphFont"/>
    <w:rsid w:val="0013558D"/>
    <w:rPr>
      <w:rFonts w:ascii="Symbol" w:hAnsi="Symbol" w:hint="default"/>
      <w:b w:val="0"/>
      <w:bCs w:val="0"/>
      <w:i w:val="0"/>
      <w:iCs w:val="0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23EA1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4B18C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B24A0"/>
    <w:pPr>
      <w:suppressAutoHyphens w:val="0"/>
      <w:spacing w:before="100" w:beforeAutospacing="1" w:after="100" w:afterAutospacing="1"/>
    </w:pPr>
    <w:rPr>
      <w:lang w:eastAsia="en-US"/>
    </w:rPr>
  </w:style>
  <w:style w:type="paragraph" w:styleId="NoSpacing">
    <w:name w:val="No Spacing"/>
    <w:uiPriority w:val="10"/>
    <w:qFormat/>
    <w:rsid w:val="00876B97"/>
    <w:pPr>
      <w:spacing w:after="0" w:line="240" w:lineRule="auto"/>
      <w:jc w:val="center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9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8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cbschool.tingee.vn/templates" TargetMode="External"/><Relationship Id="rId13" Type="http://schemas.openxmlformats.org/officeDocument/2006/relationships/hyperlink" Target="https://ocbschool.tingee.vn/templates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ocbschool.tingee.vn/templates" TargetMode="External"/><Relationship Id="rId12" Type="http://schemas.openxmlformats.org/officeDocument/2006/relationships/hyperlink" Target="https://ocbschool.tingee.vn/templates" TargetMode="External"/><Relationship Id="rId1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yperlink" Target="https://ocbschool.tingee.vn/templates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cbschool.tingee.vn/templates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ocbschool.tingee.vn/templates" TargetMode="External"/><Relationship Id="rId10" Type="http://schemas.openxmlformats.org/officeDocument/2006/relationships/hyperlink" Target="https://ocbschool.tingee.vn/templates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ocbschool.tingee.vn/templates" TargetMode="External"/><Relationship Id="rId14" Type="http://schemas.openxmlformats.org/officeDocument/2006/relationships/hyperlink" Target="https://ocbschool.tingee.vn/templat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ACER</cp:lastModifiedBy>
  <cp:revision>10</cp:revision>
  <cp:lastPrinted>2025-01-19T04:49:00Z</cp:lastPrinted>
  <dcterms:created xsi:type="dcterms:W3CDTF">2025-02-06T04:22:00Z</dcterms:created>
  <dcterms:modified xsi:type="dcterms:W3CDTF">2025-02-06T04:32:00Z</dcterms:modified>
</cp:coreProperties>
</file>